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Tantárgyi tematika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</w:p>
    <w:p w:rsidR="00E05789" w:rsidRPr="00E05789" w:rsidRDefault="002F2C92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Mezőgazdasági mérnök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BSc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</w:t>
      </w:r>
      <w:r w:rsidR="0090204D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I</w:t>
      </w:r>
      <w:r w:rsidR="00E05789"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I. évfolyam</w:t>
      </w:r>
      <w:r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levelező</w:t>
      </w:r>
    </w:p>
    <w:p w:rsidR="00E05789" w:rsidRDefault="0090204D" w:rsidP="0090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90204D">
        <w:rPr>
          <w:rFonts w:ascii="Times New Roman" w:eastAsia="Times New Roman" w:hAnsi="Times New Roman" w:cs="Times New Roman"/>
          <w:b/>
          <w:i/>
          <w:sz w:val="24"/>
          <w:szCs w:val="32"/>
        </w:rPr>
        <w:t>Fitotechnikai műveletek a gyümölcs-, és szőlőtermesztésben</w:t>
      </w:r>
    </w:p>
    <w:p w:rsidR="00891C38" w:rsidRPr="00891C38" w:rsidRDefault="00891C38" w:rsidP="0090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891C38">
        <w:rPr>
          <w:rFonts w:ascii="Times New Roman" w:eastAsia="Times New Roman" w:hAnsi="Times New Roman" w:cs="Times New Roman"/>
          <w:b/>
          <w:i/>
          <w:sz w:val="24"/>
          <w:szCs w:val="32"/>
        </w:rPr>
        <w:t>(MTBM</w:t>
      </w:r>
      <w:bookmarkStart w:id="0" w:name="_GoBack"/>
      <w:bookmarkEnd w:id="0"/>
      <w:r w:rsidRPr="00891C38">
        <w:rPr>
          <w:rFonts w:ascii="Times New Roman" w:eastAsia="Times New Roman" w:hAnsi="Times New Roman" w:cs="Times New Roman"/>
          <w:b/>
          <w:i/>
          <w:sz w:val="24"/>
          <w:szCs w:val="32"/>
        </w:rPr>
        <w:t>L7020-K3),</w:t>
      </w:r>
      <w:r w:rsidRPr="00891C38">
        <w:rPr>
          <w:rFonts w:ascii="Times New Roman" w:eastAsia="Times New Roman" w:hAnsi="Times New Roman" w:cs="Times New Roman"/>
          <w:b/>
          <w:i/>
          <w:sz w:val="28"/>
          <w:szCs w:val="32"/>
        </w:rPr>
        <w:t xml:space="preserve"> </w:t>
      </w:r>
      <w:r w:rsidRPr="00891C38">
        <w:rPr>
          <w:rFonts w:ascii="Times New Roman" w:eastAsia="Times New Roman" w:hAnsi="Times New Roman" w:cs="Times New Roman"/>
          <w:b/>
          <w:i/>
          <w:sz w:val="24"/>
          <w:szCs w:val="32"/>
        </w:rPr>
        <w:t>(MTBMLP7051-K3), (MTBMLV7045-K3)</w:t>
      </w:r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5D4488" w:rsidRDefault="005D4488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E05789" w:rsidRPr="00E05789" w:rsidRDefault="002F2C92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Témakörök:</w:t>
      </w:r>
    </w:p>
    <w:p w:rsidR="00E05789" w:rsidRPr="005D4488" w:rsidRDefault="005D4488" w:rsidP="005D4488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4488">
        <w:rPr>
          <w:rFonts w:ascii="Times New Roman" w:eastAsia="Times New Roman" w:hAnsi="Times New Roman" w:cs="Times New Roman"/>
          <w:sz w:val="24"/>
        </w:rPr>
        <w:t>Fitotechnikai műveletek a nyugalmi állapotban</w:t>
      </w:r>
    </w:p>
    <w:p w:rsidR="005D4488" w:rsidRPr="005D4488" w:rsidRDefault="005D4488" w:rsidP="005D4488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4488">
        <w:rPr>
          <w:rFonts w:ascii="Times New Roman" w:eastAsia="Times New Roman" w:hAnsi="Times New Roman" w:cs="Times New Roman"/>
          <w:sz w:val="24"/>
        </w:rPr>
        <w:t>Fitotechnikai műveletek a vegetációs időszakban</w:t>
      </w:r>
    </w:p>
    <w:p w:rsidR="005D4488" w:rsidRPr="005D4488" w:rsidRDefault="005D4488" w:rsidP="005D4488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D4488">
        <w:rPr>
          <w:rFonts w:ascii="Times New Roman" w:eastAsia="Times New Roman" w:hAnsi="Times New Roman" w:cs="Times New Roman"/>
          <w:sz w:val="24"/>
        </w:rPr>
        <w:t>Gyümölcsfajonként elvégzendő, különleges fitotechnikai műveletek</w:t>
      </w:r>
    </w:p>
    <w:p w:rsidR="005D4488" w:rsidRPr="005D4488" w:rsidRDefault="005D4488" w:rsidP="005D44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00F" w:rsidRDefault="005E400F" w:rsidP="00E05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6611B" w:rsidRDefault="00E05789" w:rsidP="006661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Ajánlott irodalom:</w:t>
      </w:r>
    </w:p>
    <w:p w:rsidR="0066611B" w:rsidRPr="0066611B" w:rsidRDefault="00F55603" w:rsidP="00F55603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Csihon Á. – Gonda</w:t>
      </w:r>
      <w:r w:rsidR="0066611B" w:rsidRPr="0066611B">
        <w:rPr>
          <w:rFonts w:ascii="Times New Roman" w:eastAsia="Times New Roman" w:hAnsi="Times New Roman" w:cs="Times New Roman"/>
          <w:sz w:val="24"/>
        </w:rPr>
        <w:t xml:space="preserve"> I. (2020): A gyümölcstermesztés technológiája. Egyetemi jegyzet. Debreceni Egyetemi Kiadó. 203. p.</w:t>
      </w:r>
    </w:p>
    <w:p w:rsidR="00E05789" w:rsidRPr="006F6168" w:rsidRDefault="006F6168" w:rsidP="00F55603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 xml:space="preserve">Gonda I. – Csihon Á. (2018): A gyümölcstermesztés alapjai. </w:t>
      </w:r>
      <w:r w:rsidRPr="000B6605">
        <w:rPr>
          <w:rFonts w:ascii="Times New Roman" w:eastAsia="Times New Roman" w:hAnsi="Times New Roman" w:cs="Times New Roman"/>
          <w:sz w:val="24"/>
        </w:rPr>
        <w:t>Egyetemi jegyzet</w:t>
      </w:r>
      <w:r>
        <w:rPr>
          <w:rFonts w:ascii="Times New Roman" w:eastAsia="Times New Roman" w:hAnsi="Times New Roman" w:cs="Times New Roman"/>
          <w:sz w:val="24"/>
        </w:rPr>
        <w:t>. Debreceni Egyetemi Kiadó</w:t>
      </w:r>
      <w:r w:rsidRPr="006A4D1D">
        <w:rPr>
          <w:rFonts w:ascii="Times New Roman" w:eastAsia="Times New Roman" w:hAnsi="Times New Roman" w:cs="Times New Roman"/>
          <w:sz w:val="24"/>
        </w:rPr>
        <w:t>. 198. p.</w:t>
      </w:r>
    </w:p>
    <w:p w:rsidR="0090204D" w:rsidRPr="0090204D" w:rsidRDefault="0090204D" w:rsidP="0090204D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Gonda I. </w:t>
      </w:r>
      <w:r w:rsidRPr="00E05789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Vaszily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B. (2012): A gyümölcstermesztés fitotechnikai műveletei. </w:t>
      </w:r>
      <w:r w:rsidRPr="00E05789">
        <w:rPr>
          <w:rFonts w:ascii="Times New Roman" w:eastAsia="Times New Roman" w:hAnsi="Times New Roman" w:cs="Times New Roman"/>
          <w:sz w:val="24"/>
        </w:rPr>
        <w:t>Egyetemi jegyzet.</w:t>
      </w:r>
      <w:r w:rsidR="00FF2222" w:rsidRPr="00FF2222">
        <w:rPr>
          <w:rFonts w:ascii="Times New Roman" w:eastAsia="Times New Roman" w:hAnsi="Times New Roman" w:cs="Times New Roman"/>
          <w:sz w:val="24"/>
        </w:rPr>
        <w:t xml:space="preserve"> </w:t>
      </w:r>
      <w:r w:rsidR="00FF2222">
        <w:rPr>
          <w:rFonts w:ascii="Times New Roman" w:eastAsia="Times New Roman" w:hAnsi="Times New Roman" w:cs="Times New Roman"/>
          <w:sz w:val="24"/>
        </w:rPr>
        <w:t>Debreceni Egyetemi Kiadó</w:t>
      </w:r>
      <w:r w:rsidR="00FF2222" w:rsidRPr="006A4D1D">
        <w:rPr>
          <w:rFonts w:ascii="Times New Roman" w:eastAsia="Times New Roman" w:hAnsi="Times New Roman" w:cs="Times New Roman"/>
          <w:sz w:val="24"/>
        </w:rPr>
        <w:t>.</w:t>
      </w:r>
      <w:r w:rsidRPr="00E0578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79</w:t>
      </w:r>
      <w:r w:rsidRPr="00E05789">
        <w:rPr>
          <w:rFonts w:ascii="Times New Roman" w:eastAsia="Times New Roman" w:hAnsi="Times New Roman" w:cs="Times New Roman"/>
          <w:sz w:val="24"/>
        </w:rPr>
        <w:t>. p.</w:t>
      </w:r>
    </w:p>
    <w:p w:rsidR="005E400F" w:rsidRDefault="005E400F" w:rsidP="00E05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11FC" w:rsidRDefault="00E011FC" w:rsidP="00E05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5789" w:rsidRPr="00E05789" w:rsidRDefault="00E05789" w:rsidP="00E05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Tantárgyi követelmények:</w:t>
      </w:r>
    </w:p>
    <w:p w:rsidR="00FF2A39" w:rsidRDefault="00E05789" w:rsidP="00903C69">
      <w:pPr>
        <w:numPr>
          <w:ilvl w:val="0"/>
          <w:numId w:val="6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F2A39">
        <w:rPr>
          <w:rFonts w:ascii="Times New Roman" w:eastAsia="Times New Roman" w:hAnsi="Times New Roman" w:cs="Times New Roman"/>
          <w:sz w:val="24"/>
        </w:rPr>
        <w:t xml:space="preserve">előadások rendszeres látogatása </w:t>
      </w: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5E400F" w:rsidRDefault="005E400F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Vizsga:</w:t>
      </w:r>
    </w:p>
    <w:p w:rsidR="00E05789" w:rsidRPr="00E05789" w:rsidRDefault="00E011FC" w:rsidP="0084794B">
      <w:pPr>
        <w:numPr>
          <w:ilvl w:val="0"/>
          <w:numId w:val="7"/>
        </w:numPr>
        <w:suppressAutoHyphens/>
        <w:spacing w:after="0" w:line="240" w:lineRule="auto"/>
        <w:ind w:left="284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kollokvium (írásban)</w:t>
      </w: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C80233" w:rsidRDefault="00C80233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DD3023" w:rsidRPr="00E05789" w:rsidRDefault="00467E54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Debrecen, 2020.08.12</w:t>
      </w:r>
      <w:r w:rsidR="00DD3023">
        <w:rPr>
          <w:rFonts w:ascii="Times New Roman" w:eastAsia="Times New Roman" w:hAnsi="Times New Roman" w:cs="Times New Roman"/>
          <w:sz w:val="24"/>
        </w:rPr>
        <w:t>.</w:t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dotted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r w:rsidRPr="00E05789">
        <w:rPr>
          <w:rFonts w:ascii="Times New Roman" w:eastAsia="Times New Roman" w:hAnsi="Times New Roman" w:cs="Times New Roman"/>
          <w:sz w:val="24"/>
          <w:u w:val="dotted"/>
        </w:rPr>
        <w:tab/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  <w:t>Dr. Csihon Ádám</w:t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05789">
        <w:rPr>
          <w:rFonts w:ascii="Times New Roman" w:eastAsia="Times New Roman" w:hAnsi="Times New Roman" w:cs="Times New Roman"/>
          <w:sz w:val="24"/>
        </w:rPr>
        <w:t>egyetemi</w:t>
      </w:r>
      <w:proofErr w:type="gramEnd"/>
      <w:r w:rsidRPr="00E05789">
        <w:rPr>
          <w:rFonts w:ascii="Times New Roman" w:eastAsia="Times New Roman" w:hAnsi="Times New Roman" w:cs="Times New Roman"/>
          <w:sz w:val="24"/>
        </w:rPr>
        <w:t xml:space="preserve"> </w:t>
      </w:r>
      <w:r w:rsidR="00467E54">
        <w:rPr>
          <w:rFonts w:ascii="Times New Roman" w:eastAsia="Times New Roman" w:hAnsi="Times New Roman" w:cs="Times New Roman"/>
          <w:sz w:val="24"/>
        </w:rPr>
        <w:t>adjunktus</w:t>
      </w:r>
    </w:p>
    <w:p w:rsidR="00235A5E" w:rsidRPr="00E05789" w:rsidRDefault="00235A5E" w:rsidP="00E05789"/>
    <w:sectPr w:rsidR="00235A5E" w:rsidRPr="00E05789" w:rsidSect="00E05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52" w:rsidRDefault="00161C52" w:rsidP="00701FA8">
      <w:pPr>
        <w:spacing w:after="0" w:line="240" w:lineRule="auto"/>
      </w:pPr>
      <w:r>
        <w:separator/>
      </w:r>
    </w:p>
  </w:endnote>
  <w:endnote w:type="continuationSeparator" w:id="0">
    <w:p w:rsidR="00161C52" w:rsidRDefault="00161C5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4" w:rsidRDefault="001C28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-660400</wp:posOffset>
          </wp:positionV>
          <wp:extent cx="1019175" cy="1019175"/>
          <wp:effectExtent l="0" t="0" r="9525" b="9525"/>
          <wp:wrapNone/>
          <wp:docPr id="4" name="Kép 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16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-660401</wp:posOffset>
          </wp:positionV>
          <wp:extent cx="928925" cy="904875"/>
          <wp:effectExtent l="0" t="0" r="5080" b="0"/>
          <wp:wrapNone/>
          <wp:docPr id="11" name="Kép 11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21" cy="90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324" w:rsidRDefault="002B1829" w:rsidP="002B1829">
    <w:pPr>
      <w:pStyle w:val="llb"/>
      <w:ind w:left="-709"/>
      <w:jc w:val="center"/>
    </w:pPr>
    <w:r>
      <w:rPr>
        <w:noProof/>
      </w:rPr>
      <w:drawing>
        <wp:inline distT="0" distB="0" distL="0" distR="0">
          <wp:extent cx="5759450" cy="5759450"/>
          <wp:effectExtent l="0" t="0" r="0" b="0"/>
          <wp:docPr id="3" name="Kép 3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2" name="Kép 2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1" name="Kép 1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52" w:rsidRDefault="00161C52" w:rsidP="00701FA8">
      <w:pPr>
        <w:spacing w:after="0" w:line="240" w:lineRule="auto"/>
      </w:pPr>
      <w:r>
        <w:separator/>
      </w:r>
    </w:p>
  </w:footnote>
  <w:footnote w:type="continuationSeparator" w:id="0">
    <w:p w:rsidR="00161C52" w:rsidRDefault="00161C5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A" w:rsidRDefault="00F521AA" w:rsidP="008847D3">
    <w:pPr>
      <w:pStyle w:val="lfej"/>
      <w:tabs>
        <w:tab w:val="clear" w:pos="9072"/>
        <w:tab w:val="right" w:pos="9637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-4445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7D3">
      <w:rPr>
        <w:rFonts w:ascii="DINPro-Bold" w:hAnsi="DINPro-Bold"/>
        <w:color w:val="004735"/>
        <w:sz w:val="19"/>
        <w:szCs w:val="19"/>
      </w:rPr>
      <w:tab/>
    </w:r>
    <w:r w:rsidR="008847D3">
      <w:rPr>
        <w:rFonts w:ascii="DINPro-Bold" w:hAnsi="DINPro-Bold"/>
        <w:color w:val="004735"/>
        <w:sz w:val="19"/>
        <w:szCs w:val="19"/>
      </w:rPr>
      <w:tab/>
    </w:r>
    <w:r w:rsidR="00902A6C" w:rsidRPr="00902A6C">
      <w:rPr>
        <w:rFonts w:ascii="DINPro-Bold" w:hAnsi="DINPro-Bold"/>
        <w:color w:val="004735"/>
        <w:sz w:val="19"/>
        <w:szCs w:val="19"/>
      </w:rPr>
      <w:t>DEBRECENI EGYETEM</w:t>
    </w:r>
    <w:r w:rsidR="00CC070E" w:rsidRPr="00902A6C">
      <w:rPr>
        <w:rFonts w:ascii="DINPro-Bold" w:hAnsi="DINPro-Bold"/>
        <w:color w:val="004735"/>
        <w:sz w:val="19"/>
        <w:szCs w:val="19"/>
      </w:rPr>
      <w:t xml:space="preserve"> </w:t>
    </w:r>
  </w:p>
  <w:p w:rsidR="002B005A" w:rsidRDefault="002B005A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F1779C" w:rsidRPr="00902A6C" w:rsidRDefault="002B005A" w:rsidP="002B005A">
    <w:pPr>
      <w:pStyle w:val="lfej"/>
      <w:tabs>
        <w:tab w:val="clear" w:pos="9072"/>
        <w:tab w:val="left" w:pos="3270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902A6C" w:rsidRPr="00902A6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Böszörményi út 138.</w:t>
    </w:r>
    <w:r>
      <w:rPr>
        <w:rFonts w:ascii="DINPro-Regular" w:hAnsi="DINPro-Regular"/>
        <w:color w:val="004735"/>
        <w:spacing w:val="-10"/>
        <w:sz w:val="19"/>
        <w:szCs w:val="19"/>
      </w:rPr>
      <w:t>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701FA8" w:rsidRP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>/fax: 52/</w:t>
    </w:r>
    <w:r w:rsidR="002B005A">
      <w:rPr>
        <w:rFonts w:ascii="DINPro-Regular" w:hAnsi="DINPro-Regular"/>
        <w:color w:val="004735"/>
        <w:sz w:val="19"/>
        <w:szCs w:val="19"/>
      </w:rPr>
      <w:t>508-</w:t>
    </w:r>
    <w:r w:rsidR="00800B5A">
      <w:rPr>
        <w:rFonts w:ascii="DINPro-Regular" w:hAnsi="DINPro-Regular"/>
        <w:color w:val="004735"/>
        <w:sz w:val="19"/>
        <w:szCs w:val="19"/>
      </w:rPr>
      <w:t>444</w:t>
    </w:r>
    <w:r w:rsidRPr="00902A6C">
      <w:rPr>
        <w:rFonts w:ascii="DINPro-Regular" w:hAnsi="DINPro-Regular"/>
        <w:color w:val="004735"/>
        <w:sz w:val="19"/>
        <w:szCs w:val="19"/>
      </w:rPr>
      <w:t xml:space="preserve">, email: </w:t>
    </w:r>
    <w:r w:rsidR="00E05789">
      <w:rPr>
        <w:rFonts w:ascii="DINPro-Regular" w:hAnsi="DINPro-Regular"/>
        <w:color w:val="004735"/>
        <w:sz w:val="19"/>
        <w:szCs w:val="19"/>
      </w:rPr>
      <w:t>csihonadam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2B005A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E4B"/>
    <w:multiLevelType w:val="hybridMultilevel"/>
    <w:tmpl w:val="FDECC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43E"/>
    <w:multiLevelType w:val="hybridMultilevel"/>
    <w:tmpl w:val="978A2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4F56"/>
    <w:multiLevelType w:val="hybridMultilevel"/>
    <w:tmpl w:val="D69E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38A"/>
    <w:multiLevelType w:val="hybridMultilevel"/>
    <w:tmpl w:val="969A3E7A"/>
    <w:lvl w:ilvl="0" w:tplc="53868CD8">
      <w:start w:val="186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E756ED7"/>
    <w:multiLevelType w:val="hybridMultilevel"/>
    <w:tmpl w:val="1DC0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35074"/>
    <w:multiLevelType w:val="hybridMultilevel"/>
    <w:tmpl w:val="76F88F5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8CC0137"/>
    <w:multiLevelType w:val="hybridMultilevel"/>
    <w:tmpl w:val="A1803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B7432"/>
    <w:multiLevelType w:val="hybridMultilevel"/>
    <w:tmpl w:val="ED30E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163D4"/>
    <w:multiLevelType w:val="hybridMultilevel"/>
    <w:tmpl w:val="12D86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55172"/>
    <w:multiLevelType w:val="hybridMultilevel"/>
    <w:tmpl w:val="89F85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1065A"/>
    <w:multiLevelType w:val="hybridMultilevel"/>
    <w:tmpl w:val="B64E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81E49"/>
    <w:rsid w:val="00097C63"/>
    <w:rsid w:val="000B6280"/>
    <w:rsid w:val="000C15AA"/>
    <w:rsid w:val="000D4F55"/>
    <w:rsid w:val="000E3531"/>
    <w:rsid w:val="00115871"/>
    <w:rsid w:val="001413E9"/>
    <w:rsid w:val="00161C52"/>
    <w:rsid w:val="00164295"/>
    <w:rsid w:val="00177B50"/>
    <w:rsid w:val="00193C03"/>
    <w:rsid w:val="001B3ED9"/>
    <w:rsid w:val="001C28D8"/>
    <w:rsid w:val="001F4255"/>
    <w:rsid w:val="002262F1"/>
    <w:rsid w:val="00235A5E"/>
    <w:rsid w:val="00265E90"/>
    <w:rsid w:val="00270AA7"/>
    <w:rsid w:val="002B005A"/>
    <w:rsid w:val="002B1829"/>
    <w:rsid w:val="002D21E9"/>
    <w:rsid w:val="002F2C92"/>
    <w:rsid w:val="00334724"/>
    <w:rsid w:val="00352C8A"/>
    <w:rsid w:val="00364A7F"/>
    <w:rsid w:val="003A6F21"/>
    <w:rsid w:val="003C4179"/>
    <w:rsid w:val="003C7121"/>
    <w:rsid w:val="00407AD8"/>
    <w:rsid w:val="00415317"/>
    <w:rsid w:val="0042365A"/>
    <w:rsid w:val="004259C8"/>
    <w:rsid w:val="00445B75"/>
    <w:rsid w:val="004600F7"/>
    <w:rsid w:val="00467E54"/>
    <w:rsid w:val="004729C3"/>
    <w:rsid w:val="00474E12"/>
    <w:rsid w:val="004771C6"/>
    <w:rsid w:val="00480BC9"/>
    <w:rsid w:val="0049442C"/>
    <w:rsid w:val="004B00D2"/>
    <w:rsid w:val="004B4999"/>
    <w:rsid w:val="004E25DD"/>
    <w:rsid w:val="004E76A5"/>
    <w:rsid w:val="00504D6B"/>
    <w:rsid w:val="00560BA6"/>
    <w:rsid w:val="005848D0"/>
    <w:rsid w:val="005D330F"/>
    <w:rsid w:val="005D4488"/>
    <w:rsid w:val="005E400F"/>
    <w:rsid w:val="005E4733"/>
    <w:rsid w:val="005F14D6"/>
    <w:rsid w:val="005F2DAE"/>
    <w:rsid w:val="0066611B"/>
    <w:rsid w:val="00676958"/>
    <w:rsid w:val="006B4AD0"/>
    <w:rsid w:val="006C30A4"/>
    <w:rsid w:val="006F6168"/>
    <w:rsid w:val="00701FA8"/>
    <w:rsid w:val="00726A3C"/>
    <w:rsid w:val="0074780A"/>
    <w:rsid w:val="007750EA"/>
    <w:rsid w:val="007B4FDC"/>
    <w:rsid w:val="007C2ACC"/>
    <w:rsid w:val="007F3913"/>
    <w:rsid w:val="00800B5A"/>
    <w:rsid w:val="00811CFA"/>
    <w:rsid w:val="008157BA"/>
    <w:rsid w:val="00817B9B"/>
    <w:rsid w:val="00833153"/>
    <w:rsid w:val="00842AF1"/>
    <w:rsid w:val="00844931"/>
    <w:rsid w:val="0084794B"/>
    <w:rsid w:val="008847D3"/>
    <w:rsid w:val="00891C38"/>
    <w:rsid w:val="008E18EF"/>
    <w:rsid w:val="008F3D6C"/>
    <w:rsid w:val="0090204D"/>
    <w:rsid w:val="00902A6C"/>
    <w:rsid w:val="00906DC7"/>
    <w:rsid w:val="00914952"/>
    <w:rsid w:val="00950DFD"/>
    <w:rsid w:val="009561C5"/>
    <w:rsid w:val="0097171A"/>
    <w:rsid w:val="009B4A18"/>
    <w:rsid w:val="009F48D8"/>
    <w:rsid w:val="009F6688"/>
    <w:rsid w:val="00A13D34"/>
    <w:rsid w:val="00A271F3"/>
    <w:rsid w:val="00A410EC"/>
    <w:rsid w:val="00A53871"/>
    <w:rsid w:val="00AB2647"/>
    <w:rsid w:val="00AB64E8"/>
    <w:rsid w:val="00AF7AC1"/>
    <w:rsid w:val="00B14730"/>
    <w:rsid w:val="00B53B98"/>
    <w:rsid w:val="00B53C38"/>
    <w:rsid w:val="00B64A5E"/>
    <w:rsid w:val="00B96324"/>
    <w:rsid w:val="00BA608F"/>
    <w:rsid w:val="00BC7167"/>
    <w:rsid w:val="00C0600D"/>
    <w:rsid w:val="00C1219C"/>
    <w:rsid w:val="00C3640A"/>
    <w:rsid w:val="00C51FD9"/>
    <w:rsid w:val="00C558E9"/>
    <w:rsid w:val="00C674F5"/>
    <w:rsid w:val="00C80233"/>
    <w:rsid w:val="00C8169D"/>
    <w:rsid w:val="00CC070E"/>
    <w:rsid w:val="00CE0C1A"/>
    <w:rsid w:val="00D41138"/>
    <w:rsid w:val="00D43945"/>
    <w:rsid w:val="00D455FF"/>
    <w:rsid w:val="00D7473E"/>
    <w:rsid w:val="00D9205C"/>
    <w:rsid w:val="00DB28CA"/>
    <w:rsid w:val="00DD3023"/>
    <w:rsid w:val="00DE2B7F"/>
    <w:rsid w:val="00DE5CF6"/>
    <w:rsid w:val="00E011FC"/>
    <w:rsid w:val="00E05789"/>
    <w:rsid w:val="00E209AC"/>
    <w:rsid w:val="00E4354F"/>
    <w:rsid w:val="00E61932"/>
    <w:rsid w:val="00E81595"/>
    <w:rsid w:val="00EA7118"/>
    <w:rsid w:val="00EC2AAC"/>
    <w:rsid w:val="00EC41EB"/>
    <w:rsid w:val="00EE069F"/>
    <w:rsid w:val="00EE27C3"/>
    <w:rsid w:val="00EF0AA0"/>
    <w:rsid w:val="00F001DC"/>
    <w:rsid w:val="00F03F04"/>
    <w:rsid w:val="00F1779C"/>
    <w:rsid w:val="00F41BF9"/>
    <w:rsid w:val="00F521AA"/>
    <w:rsid w:val="00F55603"/>
    <w:rsid w:val="00F57C6D"/>
    <w:rsid w:val="00F77532"/>
    <w:rsid w:val="00F94B43"/>
    <w:rsid w:val="00F965C1"/>
    <w:rsid w:val="00FB226D"/>
    <w:rsid w:val="00FC0DC6"/>
    <w:rsid w:val="00FC56EA"/>
    <w:rsid w:val="00FC6E57"/>
    <w:rsid w:val="00FD2E71"/>
    <w:rsid w:val="00FF2222"/>
    <w:rsid w:val="00FF2A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AA280-0B1C-41B9-9D78-6C45167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7C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2B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48D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23</cp:revision>
  <cp:lastPrinted>2019-07-01T15:18:00Z</cp:lastPrinted>
  <dcterms:created xsi:type="dcterms:W3CDTF">2019-09-06T09:17:00Z</dcterms:created>
  <dcterms:modified xsi:type="dcterms:W3CDTF">2020-08-18T11:29:00Z</dcterms:modified>
</cp:coreProperties>
</file>